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F2" w:rsidRPr="00B44DF7" w:rsidRDefault="00BE79F2" w:rsidP="00BE79F2">
      <w:pPr>
        <w:jc w:val="right"/>
        <w:rPr>
          <w:sz w:val="20"/>
          <w:szCs w:val="20"/>
        </w:rPr>
      </w:pPr>
      <w:r w:rsidRPr="00B44DF7">
        <w:rPr>
          <w:sz w:val="20"/>
          <w:szCs w:val="20"/>
        </w:rPr>
        <w:t>Приложение</w:t>
      </w:r>
    </w:p>
    <w:p w:rsidR="00C8432B" w:rsidRPr="00B44DF7" w:rsidRDefault="008415F3" w:rsidP="00935C2C">
      <w:pPr>
        <w:pStyle w:val="Default"/>
        <w:jc w:val="right"/>
        <w:rPr>
          <w:sz w:val="20"/>
          <w:szCs w:val="20"/>
        </w:rPr>
      </w:pPr>
      <w:r w:rsidRPr="00B44DF7">
        <w:rPr>
          <w:sz w:val="20"/>
          <w:szCs w:val="20"/>
        </w:rPr>
        <w:t xml:space="preserve">к </w:t>
      </w:r>
      <w:r w:rsidR="00C8432B" w:rsidRPr="00B44DF7">
        <w:rPr>
          <w:sz w:val="20"/>
          <w:szCs w:val="20"/>
        </w:rPr>
        <w:t>постановлени</w:t>
      </w:r>
      <w:r w:rsidRPr="00B44DF7">
        <w:rPr>
          <w:sz w:val="20"/>
          <w:szCs w:val="20"/>
        </w:rPr>
        <w:t>ю</w:t>
      </w:r>
      <w:r w:rsidR="00C8432B" w:rsidRPr="00B44DF7">
        <w:rPr>
          <w:sz w:val="20"/>
          <w:szCs w:val="20"/>
        </w:rPr>
        <w:t xml:space="preserve"> администрации </w:t>
      </w:r>
    </w:p>
    <w:p w:rsidR="00C8432B" w:rsidRPr="00B44DF7" w:rsidRDefault="00B20B79" w:rsidP="00935C2C">
      <w:pPr>
        <w:pStyle w:val="Default"/>
        <w:jc w:val="right"/>
        <w:rPr>
          <w:sz w:val="20"/>
          <w:szCs w:val="20"/>
        </w:rPr>
      </w:pPr>
      <w:r w:rsidRPr="00B44DF7">
        <w:rPr>
          <w:sz w:val="20"/>
          <w:szCs w:val="20"/>
        </w:rPr>
        <w:t>Семячковского сельского поселения</w:t>
      </w:r>
      <w:r w:rsidR="00C8432B" w:rsidRPr="00B44DF7">
        <w:rPr>
          <w:sz w:val="20"/>
          <w:szCs w:val="20"/>
        </w:rPr>
        <w:t xml:space="preserve"> </w:t>
      </w:r>
    </w:p>
    <w:p w:rsidR="00C8432B" w:rsidRPr="00B44DF7" w:rsidRDefault="00B20B79" w:rsidP="00935C2C">
      <w:pPr>
        <w:pStyle w:val="Default"/>
        <w:jc w:val="right"/>
        <w:rPr>
          <w:sz w:val="20"/>
          <w:szCs w:val="20"/>
        </w:rPr>
      </w:pPr>
      <w:bookmarkStart w:id="0" w:name="_GoBack"/>
      <w:bookmarkEnd w:id="0"/>
      <w:r w:rsidRPr="00B44DF7">
        <w:rPr>
          <w:sz w:val="20"/>
          <w:szCs w:val="20"/>
        </w:rPr>
        <w:t xml:space="preserve">Трубчевского </w:t>
      </w:r>
      <w:r w:rsidR="00C8432B" w:rsidRPr="00B44DF7">
        <w:rPr>
          <w:sz w:val="20"/>
          <w:szCs w:val="20"/>
        </w:rPr>
        <w:t xml:space="preserve">района Брянской области </w:t>
      </w:r>
    </w:p>
    <w:p w:rsidR="00C8432B" w:rsidRPr="00CC1F71" w:rsidRDefault="00C8432B" w:rsidP="00935C2C">
      <w:pPr>
        <w:jc w:val="right"/>
        <w:rPr>
          <w:sz w:val="20"/>
          <w:szCs w:val="20"/>
        </w:rPr>
      </w:pPr>
      <w:r w:rsidRPr="00B44DF7">
        <w:rPr>
          <w:sz w:val="20"/>
          <w:szCs w:val="20"/>
        </w:rPr>
        <w:t xml:space="preserve">от </w:t>
      </w:r>
      <w:r w:rsidR="008415F3" w:rsidRPr="00B44DF7">
        <w:rPr>
          <w:sz w:val="20"/>
          <w:szCs w:val="20"/>
        </w:rPr>
        <w:t>«</w:t>
      </w:r>
      <w:r w:rsidR="00373A57" w:rsidRPr="00B44DF7">
        <w:rPr>
          <w:sz w:val="20"/>
          <w:szCs w:val="20"/>
        </w:rPr>
        <w:t>26</w:t>
      </w:r>
      <w:r w:rsidR="008415F3" w:rsidRPr="00B44DF7">
        <w:rPr>
          <w:sz w:val="20"/>
          <w:szCs w:val="20"/>
        </w:rPr>
        <w:t xml:space="preserve">» </w:t>
      </w:r>
      <w:r w:rsidR="00B20B79" w:rsidRPr="00B44DF7">
        <w:rPr>
          <w:sz w:val="20"/>
          <w:szCs w:val="20"/>
        </w:rPr>
        <w:t>09</w:t>
      </w:r>
      <w:r w:rsidR="00C51406" w:rsidRPr="00B44DF7">
        <w:rPr>
          <w:sz w:val="20"/>
          <w:szCs w:val="20"/>
        </w:rPr>
        <w:t xml:space="preserve">. </w:t>
      </w:r>
      <w:r w:rsidRPr="00B44DF7">
        <w:rPr>
          <w:sz w:val="20"/>
          <w:szCs w:val="20"/>
        </w:rPr>
        <w:t>2019</w:t>
      </w:r>
      <w:r w:rsidR="008415F3" w:rsidRPr="00B44DF7">
        <w:rPr>
          <w:sz w:val="20"/>
          <w:szCs w:val="20"/>
        </w:rPr>
        <w:t xml:space="preserve"> г. </w:t>
      </w:r>
      <w:r w:rsidRPr="00B44DF7">
        <w:rPr>
          <w:sz w:val="20"/>
          <w:szCs w:val="20"/>
        </w:rPr>
        <w:t xml:space="preserve">№ </w:t>
      </w:r>
      <w:r w:rsidR="00373A57" w:rsidRPr="00B44DF7">
        <w:rPr>
          <w:sz w:val="20"/>
          <w:szCs w:val="20"/>
        </w:rPr>
        <w:t>42</w:t>
      </w:r>
    </w:p>
    <w:p w:rsidR="00EC3C34" w:rsidRPr="00B44DF7" w:rsidRDefault="00EC3C34" w:rsidP="00EC3C34">
      <w:pPr>
        <w:spacing w:line="240" w:lineRule="atLeast"/>
        <w:jc w:val="center"/>
        <w:rPr>
          <w:b/>
          <w:sz w:val="32"/>
          <w:szCs w:val="32"/>
        </w:rPr>
      </w:pPr>
      <w:r w:rsidRPr="00B44DF7">
        <w:rPr>
          <w:b/>
          <w:sz w:val="32"/>
          <w:szCs w:val="32"/>
        </w:rPr>
        <w:t>Реестр мест накопления ТКО (без контейнерный сбор)</w:t>
      </w:r>
    </w:p>
    <w:p w:rsidR="00BE79F2" w:rsidRPr="00B44DF7" w:rsidRDefault="0092160B" w:rsidP="00CC1F71">
      <w:pPr>
        <w:spacing w:line="240" w:lineRule="atLeast"/>
        <w:jc w:val="center"/>
        <w:rPr>
          <w:sz w:val="32"/>
          <w:szCs w:val="32"/>
        </w:rPr>
      </w:pPr>
      <w:r w:rsidRPr="00B44DF7">
        <w:rPr>
          <w:b/>
          <w:sz w:val="32"/>
          <w:szCs w:val="32"/>
        </w:rPr>
        <w:t>Семячковс</w:t>
      </w:r>
      <w:r w:rsidR="00EC3C34" w:rsidRPr="00B44DF7">
        <w:rPr>
          <w:b/>
          <w:sz w:val="32"/>
          <w:szCs w:val="32"/>
        </w:rPr>
        <w:t>кого сельского поселения</w:t>
      </w: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701"/>
        <w:gridCol w:w="1701"/>
        <w:gridCol w:w="1389"/>
        <w:gridCol w:w="1588"/>
        <w:gridCol w:w="1701"/>
        <w:gridCol w:w="1134"/>
        <w:gridCol w:w="1134"/>
        <w:gridCol w:w="851"/>
        <w:gridCol w:w="1701"/>
        <w:gridCol w:w="2269"/>
      </w:tblGrid>
      <w:tr w:rsidR="00442F5E" w:rsidTr="00B44D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C1F71" w:rsidRDefault="00442F5E" w:rsidP="00442F5E">
            <w:pPr>
              <w:jc w:val="center"/>
              <w:rPr>
                <w:sz w:val="20"/>
                <w:szCs w:val="20"/>
                <w:lang w:eastAsia="en-US"/>
              </w:rPr>
            </w:pPr>
            <w:r w:rsidRPr="00CC1F71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C1F71" w:rsidRDefault="00442F5E" w:rsidP="007F516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42F5E" w:rsidRPr="00CC1F71" w:rsidRDefault="00442F5E" w:rsidP="007F516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42F5E" w:rsidRPr="00CC1F71" w:rsidRDefault="00442F5E" w:rsidP="007F516D">
            <w:pPr>
              <w:jc w:val="center"/>
              <w:rPr>
                <w:sz w:val="20"/>
                <w:szCs w:val="20"/>
                <w:lang w:eastAsia="en-US"/>
              </w:rPr>
            </w:pPr>
            <w:r w:rsidRPr="00CC1F71">
              <w:rPr>
                <w:sz w:val="20"/>
                <w:szCs w:val="20"/>
                <w:lang w:eastAsia="en-US"/>
              </w:rPr>
              <w:t>Муниципальное образование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C1F71" w:rsidRDefault="00442F5E" w:rsidP="007F516D">
            <w:pPr>
              <w:pStyle w:val="Default"/>
              <w:jc w:val="center"/>
              <w:rPr>
                <w:sz w:val="20"/>
                <w:szCs w:val="20"/>
              </w:rPr>
            </w:pPr>
            <w:r w:rsidRPr="00CC1F71">
              <w:rPr>
                <w:sz w:val="20"/>
                <w:szCs w:val="20"/>
              </w:rPr>
              <w:t>Данные о нахождении мест (площадок) накопления твердых коммунальных отходов</w:t>
            </w:r>
          </w:p>
          <w:p w:rsidR="00442F5E" w:rsidRPr="00CC1F71" w:rsidRDefault="00442F5E" w:rsidP="007F516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C1F71" w:rsidRDefault="00442F5E" w:rsidP="007F516D">
            <w:pPr>
              <w:jc w:val="center"/>
              <w:rPr>
                <w:sz w:val="20"/>
                <w:szCs w:val="20"/>
                <w:lang w:eastAsia="en-US"/>
              </w:rPr>
            </w:pPr>
            <w:r w:rsidRPr="00CC1F71">
              <w:rPr>
                <w:sz w:val="20"/>
                <w:szCs w:val="20"/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8E1315" w:rsidRDefault="00442F5E" w:rsidP="007F516D">
            <w:pPr>
              <w:pStyle w:val="Default"/>
              <w:jc w:val="center"/>
              <w:rPr>
                <w:sz w:val="16"/>
                <w:szCs w:val="16"/>
              </w:rPr>
            </w:pPr>
            <w:r w:rsidRPr="008E1315">
              <w:rPr>
                <w:sz w:val="16"/>
                <w:szCs w:val="16"/>
              </w:rPr>
              <w:t>Данные о собственниках мест (площадок) накопления ТКО</w:t>
            </w:r>
          </w:p>
          <w:p w:rsidR="00442F5E" w:rsidRPr="008E1315" w:rsidRDefault="00442F5E" w:rsidP="007F516D">
            <w:pPr>
              <w:pStyle w:val="Default"/>
              <w:jc w:val="center"/>
              <w:rPr>
                <w:sz w:val="16"/>
                <w:szCs w:val="16"/>
              </w:rPr>
            </w:pPr>
            <w:r w:rsidRPr="008E1315">
              <w:rPr>
                <w:iCs/>
                <w:sz w:val="16"/>
                <w:szCs w:val="16"/>
              </w:rPr>
              <w:t>(Для юр. лиц полное наименование, номер ЕГРЮЛ, фактический адрес</w:t>
            </w:r>
          </w:p>
          <w:p w:rsidR="00442F5E" w:rsidRPr="008E1315" w:rsidRDefault="00442F5E" w:rsidP="007F516D">
            <w:pPr>
              <w:pStyle w:val="Default"/>
              <w:jc w:val="center"/>
              <w:rPr>
                <w:sz w:val="16"/>
                <w:szCs w:val="16"/>
              </w:rPr>
            </w:pPr>
            <w:r w:rsidRPr="008E1315">
              <w:rPr>
                <w:iCs/>
                <w:sz w:val="16"/>
                <w:szCs w:val="16"/>
              </w:rPr>
              <w:t>Для ИП ФИО, ОГРН, адрес регистрации по  месту жительства</w:t>
            </w:r>
          </w:p>
          <w:p w:rsidR="00442F5E" w:rsidRPr="00CC1F71" w:rsidRDefault="00442F5E" w:rsidP="00442F5E">
            <w:pPr>
              <w:jc w:val="center"/>
              <w:rPr>
                <w:sz w:val="20"/>
                <w:szCs w:val="20"/>
                <w:lang w:eastAsia="en-US"/>
              </w:rPr>
            </w:pPr>
            <w:r w:rsidRPr="008E1315">
              <w:rPr>
                <w:iCs/>
                <w:sz w:val="16"/>
                <w:szCs w:val="16"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C1F71" w:rsidRDefault="00442F5E" w:rsidP="007F516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42F5E" w:rsidRPr="00CC1F71" w:rsidRDefault="00442F5E" w:rsidP="007F516D">
            <w:pPr>
              <w:pStyle w:val="Default"/>
              <w:jc w:val="center"/>
              <w:rPr>
                <w:sz w:val="20"/>
                <w:szCs w:val="20"/>
              </w:rPr>
            </w:pPr>
            <w:r w:rsidRPr="00CC1F71">
              <w:rPr>
                <w:sz w:val="20"/>
                <w:szCs w:val="20"/>
              </w:rPr>
              <w:t>Данные об источник образования ТКО</w:t>
            </w:r>
          </w:p>
          <w:p w:rsidR="00442F5E" w:rsidRPr="00CC1F71" w:rsidRDefault="00442F5E" w:rsidP="007F516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42F5E" w:rsidRPr="00CC1F71" w:rsidRDefault="00442F5E" w:rsidP="007F516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2F5E" w:rsidTr="00B44DF7">
        <w:trPr>
          <w:trHeight w:val="3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82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B44DF7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0E427A" w:rsidRDefault="00BE79F2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 w:rsidR="00442F5E"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92160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Семячковское сельское поселение</w:t>
            </w:r>
          </w:p>
          <w:p w:rsidR="00BE79F2" w:rsidRPr="000E427A" w:rsidRDefault="00BE79F2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Default="00267136" w:rsidP="004102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92160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="0092160B">
              <w:rPr>
                <w:color w:val="000000"/>
              </w:rPr>
              <w:t xml:space="preserve">Семячки </w:t>
            </w:r>
          </w:p>
          <w:p w:rsidR="00782B4D" w:rsidRPr="000E427A" w:rsidRDefault="00782B4D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ул. Советская д.9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F2" w:rsidRDefault="001027F2" w:rsidP="001027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52.643716</w:t>
            </w:r>
          </w:p>
          <w:p w:rsidR="006B20B4" w:rsidRPr="004102C3" w:rsidRDefault="001027F2" w:rsidP="001027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33.575050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4102C3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B20B79" w:rsidP="00B20B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B20B7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B20B7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B20B7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267136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Семячковская сельская администрация </w:t>
            </w:r>
          </w:p>
          <w:p w:rsidR="00BE79F2" w:rsidRPr="000E427A" w:rsidRDefault="00BE79F2" w:rsidP="004102C3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267136" w:rsidP="003700BF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с</w:t>
            </w:r>
            <w:r w:rsidR="00782B4D">
              <w:rPr>
                <w:color w:val="000000"/>
              </w:rPr>
              <w:t>.Семячки у</w:t>
            </w:r>
            <w:r>
              <w:rPr>
                <w:color w:val="000000"/>
              </w:rPr>
              <w:t>л. Советская д.1,2,3,4,5,7,9,11,1315,17,19</w:t>
            </w:r>
          </w:p>
        </w:tc>
      </w:tr>
      <w:tr w:rsidR="006B20B4" w:rsidRPr="000E427A" w:rsidTr="00B44DF7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2671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Семячковское сельское поселение</w:t>
            </w:r>
          </w:p>
          <w:p w:rsidR="006B20B4" w:rsidRPr="000E427A" w:rsidRDefault="006B20B4" w:rsidP="00267136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2671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Семячки </w:t>
            </w:r>
          </w:p>
          <w:p w:rsidR="006B20B4" w:rsidRPr="000E427A" w:rsidRDefault="006B20B4" w:rsidP="00267136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ул. Советская д.29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2671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52.646020</w:t>
            </w:r>
          </w:p>
          <w:p w:rsidR="006B20B4" w:rsidRPr="004102C3" w:rsidRDefault="006B20B4" w:rsidP="002671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33.671789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B20B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26713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267136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267136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267136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Семячковская сельская администрация </w:t>
            </w:r>
          </w:p>
          <w:p w:rsidR="006B20B4" w:rsidRPr="000E427A" w:rsidRDefault="006B20B4" w:rsidP="00267136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782B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с.Семячки ул. Советская д.23,,29,31,8,</w:t>
            </w:r>
          </w:p>
          <w:p w:rsidR="006B20B4" w:rsidRPr="000E427A" w:rsidRDefault="006B20B4" w:rsidP="00782B4D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10,12,33,35,37,41,16,18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Семячковское сельское поселение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Семячки 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ул. Советская д.47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52.648238</w:t>
            </w:r>
          </w:p>
          <w:p w:rsidR="006B20B4" w:rsidRPr="004102C3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33.668207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B20B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Семячковская сельская администрация </w:t>
            </w:r>
          </w:p>
          <w:p w:rsidR="006B20B4" w:rsidRPr="000E427A" w:rsidRDefault="006B20B4" w:rsidP="00822A0B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с.Семячки ул. Советская д.43,,47,51,53,</w:t>
            </w:r>
          </w:p>
          <w:p w:rsidR="00B44DF7" w:rsidRDefault="006B20B4" w:rsidP="00782B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55,57,20,24,26,28,30</w:t>
            </w:r>
          </w:p>
          <w:p w:rsidR="00B44DF7" w:rsidRDefault="00B44DF7" w:rsidP="00782B4D">
            <w:pPr>
              <w:jc w:val="center"/>
              <w:rPr>
                <w:color w:val="000000"/>
              </w:rPr>
            </w:pPr>
          </w:p>
          <w:p w:rsidR="00B44DF7" w:rsidRDefault="00B44DF7" w:rsidP="00782B4D">
            <w:pPr>
              <w:jc w:val="center"/>
              <w:rPr>
                <w:color w:val="000000"/>
              </w:rPr>
            </w:pPr>
          </w:p>
          <w:p w:rsidR="006B20B4" w:rsidRPr="000E427A" w:rsidRDefault="006B20B4" w:rsidP="00782B4D">
            <w:pPr>
              <w:jc w:val="center"/>
              <w:rPr>
                <w:lang w:eastAsia="en-US"/>
              </w:rPr>
            </w:pP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Семячковское сельское поселение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Семячки 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ул. Советская д.63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52.649878</w:t>
            </w:r>
          </w:p>
          <w:p w:rsidR="006B20B4" w:rsidRPr="004102C3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33.665674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B20B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Семячковская сельская администрация </w:t>
            </w:r>
          </w:p>
          <w:p w:rsidR="006B20B4" w:rsidRDefault="006B20B4" w:rsidP="00822A0B">
            <w:pPr>
              <w:ind w:right="28"/>
              <w:jc w:val="center"/>
              <w:rPr>
                <w:lang w:eastAsia="en-US"/>
              </w:rPr>
            </w:pPr>
          </w:p>
          <w:p w:rsidR="008E1315" w:rsidRPr="000E427A" w:rsidRDefault="008E1315" w:rsidP="00822A0B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782B4D" w:rsidRDefault="006B20B4" w:rsidP="00782B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с.Семячки ул. Советская д.59,61,63,65,67,69,32,34,36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Семячковское сельское поселение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Семячки 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ул. Советская д.91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52.654072</w:t>
            </w:r>
          </w:p>
          <w:p w:rsidR="006B20B4" w:rsidRPr="004102C3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33.657470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B20B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Семячковская сельская администрация </w:t>
            </w:r>
          </w:p>
          <w:p w:rsidR="006B20B4" w:rsidRPr="000E427A" w:rsidRDefault="006B20B4" w:rsidP="00822A0B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782B4D" w:rsidRDefault="006B20B4" w:rsidP="009C6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с.Семячки ул. Советская д.71,73,75,77,79,81,83,85,87,89,91,93,38,40,42,44,46,48,50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Семячковское сельское поселение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Семячки 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ул. Садовая д.6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52.644909</w:t>
            </w:r>
          </w:p>
          <w:p w:rsidR="006B20B4" w:rsidRPr="004102C3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33.663008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B20B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Семячковская сельская администрация </w:t>
            </w:r>
          </w:p>
          <w:p w:rsidR="006B20B4" w:rsidRPr="000E427A" w:rsidRDefault="006B20B4" w:rsidP="00822A0B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782B4D" w:rsidRDefault="006B20B4" w:rsidP="009C6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с.Семячки ул. Садовая д.1,2,3,4,5,6,7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Семячковское сельское поселение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Семячки </w:t>
            </w:r>
          </w:p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ул. Полевая д.6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52.646858</w:t>
            </w:r>
          </w:p>
          <w:p w:rsidR="006B20B4" w:rsidRPr="004102C3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33.660863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Семячковская сельская администрация </w:t>
            </w:r>
          </w:p>
          <w:p w:rsidR="006B20B4" w:rsidRPr="000E427A" w:rsidRDefault="006B20B4" w:rsidP="00822A0B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782B4D" w:rsidRDefault="006B20B4" w:rsidP="00822A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с.Семячки ул. Полевая д.1,2,3,4,5,6,7,9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 Молчаново </w:t>
            </w:r>
          </w:p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Центральная д.1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52.676300</w:t>
            </w:r>
          </w:p>
          <w:p w:rsidR="006B20B4" w:rsidRPr="003258FD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33.696183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 Молчаново </w:t>
            </w:r>
          </w:p>
          <w:p w:rsidR="006B20B4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Центральная д.1,3,5,7,,2,4,6,8,10,</w:t>
            </w:r>
          </w:p>
          <w:p w:rsidR="006B20B4" w:rsidRPr="00A421AD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Луговая д.1,3,4,5,</w:t>
            </w:r>
          </w:p>
        </w:tc>
      </w:tr>
      <w:tr w:rsidR="006B20B4" w:rsidRPr="000E427A" w:rsidTr="00B44DF7">
        <w:trPr>
          <w:trHeight w:val="11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 Молчаново </w:t>
            </w:r>
          </w:p>
          <w:p w:rsidR="006B20B4" w:rsidRPr="000E427A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Центральная д.19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52.674122</w:t>
            </w:r>
          </w:p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  <w:r w:rsidR="00CE21A9">
              <w:rPr>
                <w:lang w:eastAsia="en-US"/>
              </w:rPr>
              <w:t>695230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 Молчаново </w:t>
            </w:r>
          </w:p>
          <w:p w:rsidR="006B20B4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Центральная д.13,15,17,,19,21,23,25,27,12,14,16,18,20,</w:t>
            </w:r>
          </w:p>
          <w:p w:rsidR="006B20B4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22,24,</w:t>
            </w:r>
          </w:p>
          <w:p w:rsidR="00CE21A9" w:rsidRDefault="00CE21A9" w:rsidP="00C5671B">
            <w:pPr>
              <w:jc w:val="center"/>
              <w:rPr>
                <w:lang w:eastAsia="en-US"/>
              </w:rPr>
            </w:pPr>
          </w:p>
          <w:p w:rsidR="00CE21A9" w:rsidRPr="000E427A" w:rsidRDefault="00CE21A9" w:rsidP="00C5671B">
            <w:pPr>
              <w:jc w:val="center"/>
              <w:rPr>
                <w:lang w:eastAsia="en-US"/>
              </w:rPr>
            </w:pP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 Молчаново </w:t>
            </w:r>
          </w:p>
          <w:p w:rsidR="006B20B4" w:rsidRPr="000E427A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Центральная д.39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CE21A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52.671906</w:t>
            </w:r>
          </w:p>
          <w:p w:rsidR="00CE21A9" w:rsidRPr="000E427A" w:rsidRDefault="00CE21A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33.694178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D45F2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 Молчаново </w:t>
            </w:r>
          </w:p>
          <w:p w:rsidR="006B20B4" w:rsidRDefault="006B20B4" w:rsidP="00C5671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Центральная д.29,31,33,35,37,39,51.28,30,34,36,38,40</w:t>
            </w:r>
          </w:p>
          <w:p w:rsidR="00B44DF7" w:rsidRDefault="00B44DF7" w:rsidP="00C5671B">
            <w:pPr>
              <w:jc w:val="center"/>
              <w:rPr>
                <w:lang w:eastAsia="en-US"/>
              </w:rPr>
            </w:pPr>
          </w:p>
          <w:p w:rsidR="00B44DF7" w:rsidRDefault="00B44DF7" w:rsidP="00C5671B">
            <w:pPr>
              <w:jc w:val="center"/>
              <w:rPr>
                <w:lang w:eastAsia="en-US"/>
              </w:rPr>
            </w:pPr>
          </w:p>
          <w:p w:rsidR="00B44DF7" w:rsidRPr="000E427A" w:rsidRDefault="00B44DF7" w:rsidP="00C5671B">
            <w:pPr>
              <w:jc w:val="center"/>
              <w:rPr>
                <w:lang w:eastAsia="en-US"/>
              </w:rPr>
            </w:pP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д.Молчаново ул. Луговая д.20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CE21A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52.675066</w:t>
            </w:r>
          </w:p>
          <w:p w:rsidR="00CE21A9" w:rsidRPr="000E427A" w:rsidRDefault="00CE21A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33.704224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 w:rsidR="00CE21A9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B44DF7" w:rsidP="00B44DF7">
            <w:pPr>
              <w:rPr>
                <w:lang w:eastAsia="en-US"/>
              </w:rPr>
            </w:pPr>
            <w:r>
              <w:rPr>
                <w:lang w:eastAsia="en-US"/>
              </w:rPr>
              <w:t>д.Молчаново ул.</w:t>
            </w:r>
            <w:r w:rsidR="006B20B4">
              <w:rPr>
                <w:lang w:eastAsia="en-US"/>
              </w:rPr>
              <w:t xml:space="preserve">Луговая </w:t>
            </w:r>
            <w:r>
              <w:rPr>
                <w:lang w:eastAsia="en-US"/>
              </w:rPr>
              <w:t>д</w:t>
            </w:r>
            <w:r w:rsidR="006B20B4">
              <w:rPr>
                <w:lang w:eastAsia="en-US"/>
              </w:rPr>
              <w:t>.7,8,11,12,13,14,15,18,20,22,23,25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д.Молчаново ул. Молодежная д.3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CE21A9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52.672963</w:t>
            </w:r>
          </w:p>
          <w:p w:rsidR="00CE21A9" w:rsidRPr="000E427A" w:rsidRDefault="00CE21A9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33.703627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 w:rsidR="00CE21A9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D45F2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д.Молчаново ул. Молодежная д.1,2,3,4,6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д.Ужа ул. Строительная д.28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CE21A9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52.607227</w:t>
            </w:r>
          </w:p>
          <w:p w:rsidR="00CE21A9" w:rsidRPr="000E427A" w:rsidRDefault="00CE21A9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33.561812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 w:rsidR="00CE21A9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>
              <w:rPr>
                <w:lang w:eastAsia="en-US"/>
              </w:rPr>
              <w:t>д.Ужа ул. Строительная д.</w:t>
            </w:r>
            <w:r w:rsidR="0085691D">
              <w:rPr>
                <w:lang w:eastAsia="en-US"/>
              </w:rPr>
              <w:t xml:space="preserve"> 1а,1,2,3,4,5,6,7,8,9,11,14,16,18,19,21,22,23,25,29,32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>
              <w:rPr>
                <w:lang w:eastAsia="en-US"/>
              </w:rPr>
              <w:t>д.Ужа</w:t>
            </w:r>
            <w:r w:rsidR="0085691D">
              <w:rPr>
                <w:lang w:eastAsia="en-US"/>
              </w:rPr>
              <w:t xml:space="preserve"> ул. Строительная д.4</w:t>
            </w:r>
            <w:r>
              <w:rPr>
                <w:lang w:eastAsia="en-US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CE21A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52.608167</w:t>
            </w:r>
          </w:p>
          <w:p w:rsidR="00CE21A9" w:rsidRPr="000E427A" w:rsidRDefault="00CE21A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33.566089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 w:rsidR="00CE21A9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>
              <w:rPr>
                <w:lang w:eastAsia="en-US"/>
              </w:rPr>
              <w:t>д.Ужа ул. Строительная д.</w:t>
            </w:r>
            <w:r w:rsidR="0085691D">
              <w:rPr>
                <w:lang w:eastAsia="en-US"/>
              </w:rPr>
              <w:t xml:space="preserve"> 33,35,37,39,40,46,48,50,52,58,66,68,70.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E63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д.Ужа ул. </w:t>
            </w:r>
            <w:r w:rsidR="0085691D">
              <w:rPr>
                <w:lang w:eastAsia="en-US"/>
              </w:rPr>
              <w:t>Старосельская д.12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52.603532</w:t>
            </w:r>
          </w:p>
          <w:p w:rsidR="006C0A50" w:rsidRPr="000E427A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33.559259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 w:rsidR="00CE21A9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601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д.Ужа </w:t>
            </w:r>
          </w:p>
          <w:p w:rsidR="006B20B4" w:rsidRPr="000E427A" w:rsidRDefault="00A62BF5" w:rsidP="008569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Старосельская д.</w:t>
            </w:r>
            <w:r w:rsidR="0085691D">
              <w:rPr>
                <w:lang w:eastAsia="en-US"/>
              </w:rPr>
              <w:t>1,2,3,4,5,7,8,10,11,12,13,14,15,16,17,18,20,21,22,24,26.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CC1F71">
            <w:pPr>
              <w:rPr>
                <w:lang w:eastAsia="en-US"/>
              </w:rPr>
            </w:pPr>
            <w:r>
              <w:rPr>
                <w:lang w:eastAsia="en-US"/>
              </w:rPr>
              <w:t>д.Ужа ул. Старосельская д.46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52.605495</w:t>
            </w:r>
          </w:p>
          <w:p w:rsidR="006C0A50" w:rsidRPr="0092089B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33.562101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 w:rsidR="00CE21A9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CC1F71">
            <w:pPr>
              <w:rPr>
                <w:lang w:eastAsia="en-US"/>
              </w:rPr>
            </w:pPr>
            <w:r>
              <w:rPr>
                <w:lang w:eastAsia="en-US"/>
              </w:rPr>
              <w:t>д.Ужа  ул. Старосельская д.</w:t>
            </w:r>
            <w:r w:rsidR="0085691D">
              <w:rPr>
                <w:lang w:eastAsia="en-US"/>
              </w:rPr>
              <w:t>29,31,32,33,35,37,39,40,41,42,43,44,46,48,</w:t>
            </w:r>
            <w:r w:rsidR="00B44DF7">
              <w:rPr>
                <w:lang w:eastAsia="en-US"/>
              </w:rPr>
              <w:t>50,52,56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A9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д.Емельяновка </w:t>
            </w:r>
          </w:p>
          <w:p w:rsidR="006B20B4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ул. Колхозная </w:t>
            </w:r>
          </w:p>
          <w:p w:rsidR="00CE21A9" w:rsidRPr="000E427A" w:rsidRDefault="00CE21A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52.595818</w:t>
            </w:r>
          </w:p>
          <w:p w:rsidR="006C0A50" w:rsidRPr="000E427A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33.562963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 w:rsidR="00CE21A9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4102C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д.Емельяновка ул. Колхозная</w:t>
            </w:r>
            <w:r w:rsidR="0057304B">
              <w:rPr>
                <w:lang w:eastAsia="en-US"/>
              </w:rPr>
              <w:t xml:space="preserve"> </w:t>
            </w:r>
            <w:r w:rsidR="00D71EE3">
              <w:rPr>
                <w:lang w:eastAsia="en-US"/>
              </w:rPr>
              <w:t>д.</w:t>
            </w:r>
            <w:r w:rsidR="0057304B">
              <w:rPr>
                <w:lang w:eastAsia="en-US"/>
              </w:rPr>
              <w:t>3,7,6,10,14,18,17,19,25,28,31,32,33,35,36,30,8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964A6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д.Петровск ул.Партизанская </w:t>
            </w:r>
            <w:r w:rsidR="006C0A50">
              <w:rPr>
                <w:lang w:eastAsia="en-US"/>
              </w:rPr>
              <w:t>д.2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52.589601</w:t>
            </w:r>
          </w:p>
          <w:p w:rsidR="006C0A50" w:rsidRPr="004F19CE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33.566572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 w:rsidR="00CE21A9"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4102C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д.Петровск ул.Партизанская</w:t>
            </w:r>
            <w:r w:rsidR="00D71EE3">
              <w:rPr>
                <w:lang w:eastAsia="en-US"/>
              </w:rPr>
              <w:t xml:space="preserve"> д.2</w:t>
            </w:r>
            <w:r w:rsidR="0057304B">
              <w:rPr>
                <w:lang w:eastAsia="en-US"/>
              </w:rPr>
              <w:t>,3,14,16</w:t>
            </w:r>
          </w:p>
          <w:p w:rsidR="00B44DF7" w:rsidRPr="000E427A" w:rsidRDefault="00B44DF7" w:rsidP="004102C3">
            <w:pPr>
              <w:jc w:val="center"/>
              <w:rPr>
                <w:lang w:eastAsia="en-US"/>
              </w:rPr>
            </w:pP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C87582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д.Бобовня пер. Молодежныйд.3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52.657028</w:t>
            </w:r>
          </w:p>
          <w:p w:rsidR="006C0A50" w:rsidRPr="000E427A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33.583827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Приложение№1</w:t>
            </w:r>
            <w:r w:rsidR="00CE21A9"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4102C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605C09">
              <w:rPr>
                <w:lang w:eastAsia="en-US"/>
              </w:rPr>
              <w:t>д.</w:t>
            </w:r>
            <w:r w:rsidR="00B44DF7">
              <w:rPr>
                <w:lang w:eastAsia="en-US"/>
              </w:rPr>
              <w:t xml:space="preserve"> </w:t>
            </w:r>
            <w:r w:rsidRPr="00605C09">
              <w:rPr>
                <w:lang w:eastAsia="en-US"/>
              </w:rPr>
              <w:t>Бобовня пер. Молодежный</w:t>
            </w:r>
            <w:r w:rsidR="00CE21A9">
              <w:rPr>
                <w:lang w:eastAsia="en-US"/>
              </w:rPr>
              <w:t xml:space="preserve"> </w:t>
            </w:r>
            <w:r w:rsidRPr="00605C09">
              <w:rPr>
                <w:lang w:eastAsia="en-US"/>
              </w:rPr>
              <w:t>д.3</w:t>
            </w:r>
            <w:r w:rsidR="004B7AC7">
              <w:rPr>
                <w:lang w:eastAsia="en-US"/>
              </w:rPr>
              <w:t>,5,7,9,11,13,15,19,21,23,25,27,29,4,10,16,18,20,22,24,26,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38462A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6C0A50">
              <w:rPr>
                <w:lang w:eastAsia="en-US"/>
              </w:rPr>
              <w:t>0</w:t>
            </w:r>
            <w:r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C87582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3846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д.Бобовня ул. Новая д.2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C0A50" w:rsidP="003846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52.658597</w:t>
            </w:r>
          </w:p>
          <w:p w:rsidR="006C0A50" w:rsidRPr="000E427A" w:rsidRDefault="006C0A50" w:rsidP="003846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33.578268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 w:rsidR="006C0A50">
              <w:rPr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4102C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pPr>
              <w:rPr>
                <w:lang w:eastAsia="en-US"/>
              </w:rPr>
            </w:pPr>
            <w:r w:rsidRPr="00AE7CEE">
              <w:rPr>
                <w:lang w:eastAsia="en-US"/>
              </w:rPr>
              <w:t>д.</w:t>
            </w:r>
            <w:r w:rsidR="00B44DF7">
              <w:rPr>
                <w:lang w:eastAsia="en-US"/>
              </w:rPr>
              <w:t xml:space="preserve"> </w:t>
            </w:r>
            <w:r w:rsidRPr="00AE7CEE">
              <w:rPr>
                <w:lang w:eastAsia="en-US"/>
              </w:rPr>
              <w:t>Бобовня</w:t>
            </w:r>
            <w:r>
              <w:rPr>
                <w:lang w:eastAsia="en-US"/>
              </w:rPr>
              <w:t xml:space="preserve"> ул. Новая </w:t>
            </w:r>
            <w:r w:rsidR="004B7AC7">
              <w:rPr>
                <w:lang w:eastAsia="en-US"/>
              </w:rPr>
              <w:t>1а,</w:t>
            </w:r>
            <w:r>
              <w:rPr>
                <w:lang w:eastAsia="en-US"/>
              </w:rPr>
              <w:t>.2,3,4,5,6,7,8,</w:t>
            </w:r>
          </w:p>
          <w:p w:rsidR="008E1315" w:rsidRDefault="008E1315"/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C0A5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6B20B4"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C87582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д.Бобовня ул. Приозерная д.18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D16EE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52.660951</w:t>
            </w:r>
          </w:p>
          <w:p w:rsidR="00D16EE2" w:rsidRPr="000E427A" w:rsidRDefault="00D16EE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33.581121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 w:rsidR="006C0A50">
              <w:rPr>
                <w:lang w:eastAsia="en-US"/>
              </w:rPr>
              <w:t>2</w:t>
            </w:r>
            <w:r w:rsidRPr="00E10D3A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4102C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AE7CEE">
              <w:rPr>
                <w:lang w:eastAsia="en-US"/>
              </w:rPr>
              <w:t>д.</w:t>
            </w:r>
            <w:r w:rsidR="00B44DF7">
              <w:rPr>
                <w:lang w:eastAsia="en-US"/>
              </w:rPr>
              <w:t xml:space="preserve"> </w:t>
            </w:r>
            <w:r w:rsidRPr="00AE7CEE">
              <w:rPr>
                <w:lang w:eastAsia="en-US"/>
              </w:rPr>
              <w:t>Бобовня</w:t>
            </w:r>
            <w:r>
              <w:rPr>
                <w:lang w:eastAsia="en-US"/>
              </w:rPr>
              <w:t xml:space="preserve"> ул. Приозерная д</w:t>
            </w:r>
            <w:r w:rsidR="004B7AC7">
              <w:rPr>
                <w:lang w:eastAsia="en-US"/>
              </w:rPr>
              <w:t>,</w:t>
            </w:r>
            <w:r>
              <w:rPr>
                <w:lang w:eastAsia="en-US"/>
              </w:rPr>
              <w:t>1,2,3,4,5,6,7,8,9,10,11,12,13,14,15,16,17,18,</w:t>
            </w:r>
            <w:r w:rsidR="004B7AC7">
              <w:rPr>
                <w:lang w:eastAsia="en-US"/>
              </w:rPr>
              <w:t>20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063A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6C0A50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C87582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 Аладьино ул.Трубчевская д</w:t>
            </w:r>
            <w:r w:rsidR="004B7AC7">
              <w:rPr>
                <w:lang w:eastAsia="en-US"/>
              </w:rPr>
              <w:t>.</w:t>
            </w:r>
            <w:r>
              <w:rPr>
                <w:lang w:eastAsia="en-US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4F5A1A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52.613740</w:t>
            </w:r>
          </w:p>
          <w:p w:rsidR="004F5A1A" w:rsidRPr="000E427A" w:rsidRDefault="004F5A1A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33.700517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 w:rsidR="006C0A50">
              <w:rPr>
                <w:lang w:eastAsia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>
              <w:t>д.Аладьино</w:t>
            </w:r>
            <w:r>
              <w:rPr>
                <w:lang w:eastAsia="en-US"/>
              </w:rPr>
              <w:t xml:space="preserve"> ул.Трубчевская д1,3,5,13,15,2,4,6,8,10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E02B2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6C0A50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C87582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 Аладьино ул.Трубчевская д20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4F5A1A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52.616064</w:t>
            </w:r>
          </w:p>
          <w:p w:rsidR="004F5A1A" w:rsidRPr="000E427A" w:rsidRDefault="004F5A1A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33.695753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 w:rsidR="006C0A50">
              <w:rPr>
                <w:lang w:eastAsia="en-US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F5" w:rsidRDefault="006B20B4">
            <w:pPr>
              <w:rPr>
                <w:lang w:eastAsia="en-US"/>
              </w:rPr>
            </w:pPr>
            <w:r w:rsidRPr="00055B0B">
              <w:rPr>
                <w:lang w:eastAsia="en-US"/>
              </w:rPr>
              <w:t>д. Аладьино</w:t>
            </w:r>
            <w:r>
              <w:rPr>
                <w:lang w:eastAsia="en-US"/>
              </w:rPr>
              <w:t xml:space="preserve"> ул.Трубчевская д</w:t>
            </w:r>
            <w:r w:rsidR="00A62BF5">
              <w:rPr>
                <w:lang w:eastAsia="en-US"/>
              </w:rPr>
              <w:t>.17,19,,23</w:t>
            </w:r>
            <w:r>
              <w:rPr>
                <w:lang w:eastAsia="en-US"/>
              </w:rPr>
              <w:t>,</w:t>
            </w:r>
          </w:p>
          <w:p w:rsidR="006B20B4" w:rsidRDefault="006B20B4">
            <w:r>
              <w:rPr>
                <w:lang w:eastAsia="en-US"/>
              </w:rPr>
              <w:t>29,31,33,35,37,39,41,43,12,14,16,18,20,24,26,28,30,32,34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E02B2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6C0A50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C87582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2F6234">
              <w:rPr>
                <w:lang w:eastAsia="en-US"/>
              </w:rPr>
              <w:t>д. Аладьино</w:t>
            </w:r>
            <w:r>
              <w:rPr>
                <w:lang w:eastAsia="en-US"/>
              </w:rPr>
              <w:t xml:space="preserve"> ул.Школьная д,3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4F5A1A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52.615643</w:t>
            </w:r>
          </w:p>
          <w:p w:rsidR="004F5A1A" w:rsidRPr="000E427A" w:rsidRDefault="00CD2C69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33.693704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 w:rsidR="006C0A50">
              <w:rPr>
                <w:lang w:eastAsia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055B0B">
              <w:rPr>
                <w:lang w:eastAsia="en-US"/>
              </w:rPr>
              <w:t>д. Аладьино</w:t>
            </w:r>
            <w:r w:rsidR="00020D48">
              <w:rPr>
                <w:lang w:eastAsia="en-US"/>
              </w:rPr>
              <w:t xml:space="preserve"> ул.Школьная д,1,3,5,7,9,11,13,</w:t>
            </w:r>
            <w:r>
              <w:rPr>
                <w:lang w:eastAsia="en-US"/>
              </w:rPr>
              <w:t>15,</w:t>
            </w:r>
            <w:r w:rsidR="00020D48">
              <w:rPr>
                <w:lang w:eastAsia="en-US"/>
              </w:rPr>
              <w:t>17,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C0A50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6B20B4"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C87582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2F6234">
              <w:rPr>
                <w:lang w:eastAsia="en-US"/>
              </w:rPr>
              <w:t>д. Аладьино</w:t>
            </w:r>
            <w:r>
              <w:rPr>
                <w:lang w:eastAsia="en-US"/>
              </w:rPr>
              <w:t xml:space="preserve"> ул.Молодежная д.2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CD2C69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52.612156</w:t>
            </w:r>
          </w:p>
          <w:p w:rsidR="00CD2C69" w:rsidRPr="000E427A" w:rsidRDefault="00CD2C69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33.699154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 w:rsidR="006C0A50">
              <w:rPr>
                <w:lang w:eastAsia="en-US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055B0B">
              <w:rPr>
                <w:lang w:eastAsia="en-US"/>
              </w:rPr>
              <w:t>д. Аладьино</w:t>
            </w:r>
            <w:r>
              <w:rPr>
                <w:lang w:eastAsia="en-US"/>
              </w:rPr>
              <w:t xml:space="preserve"> ул.Молодежная д.1,2,3,4,5,6,7</w:t>
            </w:r>
            <w:r w:rsidR="00020D48">
              <w:rPr>
                <w:lang w:eastAsia="en-US"/>
              </w:rPr>
              <w:t>,8,9,10,11,12,13,14,15,16,17,</w:t>
            </w:r>
            <w:r>
              <w:rPr>
                <w:lang w:eastAsia="en-US"/>
              </w:rPr>
              <w:t>19</w:t>
            </w:r>
            <w:r w:rsidR="00020D48">
              <w:rPr>
                <w:lang w:eastAsia="en-US"/>
              </w:rPr>
              <w:t>,21</w:t>
            </w:r>
          </w:p>
        </w:tc>
      </w:tr>
      <w:tr w:rsidR="006B20B4" w:rsidRPr="000E427A" w:rsidTr="00B44D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C0A50">
              <w:rPr>
                <w:lang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C87582">
              <w:rPr>
                <w:lang w:eastAsia="en-US"/>
              </w:rPr>
              <w:t>Семячковское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2F6234">
              <w:rPr>
                <w:lang w:eastAsia="en-US"/>
              </w:rPr>
              <w:t>д. Аладьино</w:t>
            </w:r>
            <w:r>
              <w:rPr>
                <w:lang w:eastAsia="en-US"/>
              </w:rPr>
              <w:t xml:space="preserve"> ул.Озерная д.10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CD2C69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52.613508</w:t>
            </w:r>
          </w:p>
          <w:p w:rsidR="00CD2C69" w:rsidRPr="000E427A" w:rsidRDefault="00CD2C69" w:rsidP="00822A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33.695871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E10D3A">
              <w:rPr>
                <w:lang w:eastAsia="en-US"/>
              </w:rPr>
              <w:t>Приложение№</w:t>
            </w:r>
            <w:r w:rsidR="006C0A50"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B20B79">
            <w:pPr>
              <w:jc w:val="center"/>
            </w:pPr>
            <w:r w:rsidRPr="00B677FB">
              <w:rPr>
                <w:lang w:eastAsia="en-US"/>
              </w:rPr>
              <w:t>бестарное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Pr="000E427A" w:rsidRDefault="006B20B4" w:rsidP="00822A0B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 w:rsidP="00822A0B">
            <w:r w:rsidRPr="00EC2FC8">
              <w:rPr>
                <w:lang w:eastAsia="en-US"/>
              </w:rPr>
              <w:t xml:space="preserve">Семячковская сельская администрация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B4" w:rsidRDefault="006B20B4">
            <w:r w:rsidRPr="00055B0B">
              <w:rPr>
                <w:lang w:eastAsia="en-US"/>
              </w:rPr>
              <w:t>д. Аладьино</w:t>
            </w:r>
            <w:r>
              <w:rPr>
                <w:lang w:eastAsia="en-US"/>
              </w:rPr>
              <w:t xml:space="preserve"> ул.Озер</w:t>
            </w:r>
            <w:r w:rsidR="00020D48">
              <w:rPr>
                <w:lang w:eastAsia="en-US"/>
              </w:rPr>
              <w:t>ная д.1,,3,5,7,9,11,13,,15,17,,21</w:t>
            </w:r>
            <w:r>
              <w:rPr>
                <w:lang w:eastAsia="en-US"/>
              </w:rPr>
              <w:t>,4,6,8,10,12,14,</w:t>
            </w:r>
          </w:p>
        </w:tc>
      </w:tr>
    </w:tbl>
    <w:p w:rsidR="00EB39A4" w:rsidRPr="000E427A" w:rsidRDefault="00027E4D" w:rsidP="00593674">
      <w:r>
        <w:t xml:space="preserve"> </w:t>
      </w:r>
    </w:p>
    <w:sectPr w:rsidR="00EB39A4" w:rsidRPr="000E427A" w:rsidSect="00933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418" w:rsidRDefault="00AA2418" w:rsidP="00DA44EF">
      <w:r>
        <w:separator/>
      </w:r>
    </w:p>
  </w:endnote>
  <w:endnote w:type="continuationSeparator" w:id="1">
    <w:p w:rsidR="00AA2418" w:rsidRDefault="00AA2418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36" w:rsidRDefault="0026713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36" w:rsidRDefault="0026713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36" w:rsidRDefault="0026713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418" w:rsidRDefault="00AA2418" w:rsidP="00DA44EF">
      <w:r>
        <w:separator/>
      </w:r>
    </w:p>
  </w:footnote>
  <w:footnote w:type="continuationSeparator" w:id="1">
    <w:p w:rsidR="00AA2418" w:rsidRDefault="00AA2418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36" w:rsidRDefault="0026713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36" w:rsidRDefault="0026713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36" w:rsidRDefault="0026713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1695"/>
    <w:rsid w:val="00001C4E"/>
    <w:rsid w:val="000028F2"/>
    <w:rsid w:val="00020858"/>
    <w:rsid w:val="00020D48"/>
    <w:rsid w:val="00024B62"/>
    <w:rsid w:val="00027E4D"/>
    <w:rsid w:val="00027FD2"/>
    <w:rsid w:val="00042CF1"/>
    <w:rsid w:val="00043987"/>
    <w:rsid w:val="00077EFE"/>
    <w:rsid w:val="00084C18"/>
    <w:rsid w:val="000948BF"/>
    <w:rsid w:val="000B64AE"/>
    <w:rsid w:val="000C084A"/>
    <w:rsid w:val="000C33D0"/>
    <w:rsid w:val="000C5639"/>
    <w:rsid w:val="000C652D"/>
    <w:rsid w:val="000D3599"/>
    <w:rsid w:val="000D452A"/>
    <w:rsid w:val="000E0042"/>
    <w:rsid w:val="000E2CE3"/>
    <w:rsid w:val="000E427A"/>
    <w:rsid w:val="000E6677"/>
    <w:rsid w:val="00100E55"/>
    <w:rsid w:val="001027F2"/>
    <w:rsid w:val="00105039"/>
    <w:rsid w:val="001107EA"/>
    <w:rsid w:val="00112487"/>
    <w:rsid w:val="0012557A"/>
    <w:rsid w:val="001351F6"/>
    <w:rsid w:val="00135C9C"/>
    <w:rsid w:val="00136804"/>
    <w:rsid w:val="00147374"/>
    <w:rsid w:val="00163AD9"/>
    <w:rsid w:val="00164119"/>
    <w:rsid w:val="00164E35"/>
    <w:rsid w:val="001A0CBF"/>
    <w:rsid w:val="001A44B8"/>
    <w:rsid w:val="001B08A9"/>
    <w:rsid w:val="001B2320"/>
    <w:rsid w:val="001C0211"/>
    <w:rsid w:val="001E362B"/>
    <w:rsid w:val="001F6CA9"/>
    <w:rsid w:val="001F7AAC"/>
    <w:rsid w:val="00200ABE"/>
    <w:rsid w:val="00204994"/>
    <w:rsid w:val="00211151"/>
    <w:rsid w:val="00223509"/>
    <w:rsid w:val="00243820"/>
    <w:rsid w:val="0025359F"/>
    <w:rsid w:val="00267136"/>
    <w:rsid w:val="00271A40"/>
    <w:rsid w:val="00283817"/>
    <w:rsid w:val="002846AD"/>
    <w:rsid w:val="00290DB1"/>
    <w:rsid w:val="00291075"/>
    <w:rsid w:val="00293E3A"/>
    <w:rsid w:val="002B7926"/>
    <w:rsid w:val="002C0DCF"/>
    <w:rsid w:val="002C536C"/>
    <w:rsid w:val="002C6144"/>
    <w:rsid w:val="002D11B0"/>
    <w:rsid w:val="002E1141"/>
    <w:rsid w:val="002E71C6"/>
    <w:rsid w:val="002F26B2"/>
    <w:rsid w:val="002F63BE"/>
    <w:rsid w:val="00307273"/>
    <w:rsid w:val="00315617"/>
    <w:rsid w:val="003258FD"/>
    <w:rsid w:val="003307D9"/>
    <w:rsid w:val="0033144A"/>
    <w:rsid w:val="003318A5"/>
    <w:rsid w:val="00334660"/>
    <w:rsid w:val="0033538C"/>
    <w:rsid w:val="00347AEC"/>
    <w:rsid w:val="003502E4"/>
    <w:rsid w:val="00352E6A"/>
    <w:rsid w:val="00353DF7"/>
    <w:rsid w:val="003700BF"/>
    <w:rsid w:val="00373A57"/>
    <w:rsid w:val="0038462A"/>
    <w:rsid w:val="003B1DB2"/>
    <w:rsid w:val="003D2769"/>
    <w:rsid w:val="003D32BA"/>
    <w:rsid w:val="003E1015"/>
    <w:rsid w:val="003E469D"/>
    <w:rsid w:val="003F4F9D"/>
    <w:rsid w:val="004001A4"/>
    <w:rsid w:val="004102C3"/>
    <w:rsid w:val="004178ED"/>
    <w:rsid w:val="004216E7"/>
    <w:rsid w:val="004244DE"/>
    <w:rsid w:val="00427E28"/>
    <w:rsid w:val="004311D8"/>
    <w:rsid w:val="00431EAC"/>
    <w:rsid w:val="0043227B"/>
    <w:rsid w:val="0043545C"/>
    <w:rsid w:val="00436951"/>
    <w:rsid w:val="00442F5E"/>
    <w:rsid w:val="004455BD"/>
    <w:rsid w:val="00446ABD"/>
    <w:rsid w:val="00456303"/>
    <w:rsid w:val="00456CE5"/>
    <w:rsid w:val="00467594"/>
    <w:rsid w:val="00471998"/>
    <w:rsid w:val="00492005"/>
    <w:rsid w:val="004A01CB"/>
    <w:rsid w:val="004A1A41"/>
    <w:rsid w:val="004B2295"/>
    <w:rsid w:val="004B4266"/>
    <w:rsid w:val="004B7788"/>
    <w:rsid w:val="004B7AC7"/>
    <w:rsid w:val="004C0848"/>
    <w:rsid w:val="004C212F"/>
    <w:rsid w:val="004C4C7C"/>
    <w:rsid w:val="004C50E0"/>
    <w:rsid w:val="004D6643"/>
    <w:rsid w:val="004D6E26"/>
    <w:rsid w:val="004F19CE"/>
    <w:rsid w:val="004F2D8C"/>
    <w:rsid w:val="004F5A1A"/>
    <w:rsid w:val="004F5E79"/>
    <w:rsid w:val="00504709"/>
    <w:rsid w:val="00514BED"/>
    <w:rsid w:val="005156D1"/>
    <w:rsid w:val="00524816"/>
    <w:rsid w:val="00524E70"/>
    <w:rsid w:val="00534CDF"/>
    <w:rsid w:val="005371C2"/>
    <w:rsid w:val="005575B8"/>
    <w:rsid w:val="00570823"/>
    <w:rsid w:val="0057304B"/>
    <w:rsid w:val="0057668A"/>
    <w:rsid w:val="00577EBA"/>
    <w:rsid w:val="00582519"/>
    <w:rsid w:val="00593674"/>
    <w:rsid w:val="00593CF9"/>
    <w:rsid w:val="005A666E"/>
    <w:rsid w:val="005A68B2"/>
    <w:rsid w:val="005B52E5"/>
    <w:rsid w:val="005C1DBE"/>
    <w:rsid w:val="005C4C82"/>
    <w:rsid w:val="005C6D45"/>
    <w:rsid w:val="005D2B6E"/>
    <w:rsid w:val="005E3BD0"/>
    <w:rsid w:val="005E6E21"/>
    <w:rsid w:val="005F3855"/>
    <w:rsid w:val="00611073"/>
    <w:rsid w:val="00613D5B"/>
    <w:rsid w:val="00625045"/>
    <w:rsid w:val="00627040"/>
    <w:rsid w:val="00630ED3"/>
    <w:rsid w:val="006364CF"/>
    <w:rsid w:val="006440A4"/>
    <w:rsid w:val="00674E66"/>
    <w:rsid w:val="006774DE"/>
    <w:rsid w:val="006A6CBB"/>
    <w:rsid w:val="006A786A"/>
    <w:rsid w:val="006B086C"/>
    <w:rsid w:val="006B20B4"/>
    <w:rsid w:val="006B40CB"/>
    <w:rsid w:val="006B59A6"/>
    <w:rsid w:val="006B7A0B"/>
    <w:rsid w:val="006C0A50"/>
    <w:rsid w:val="006C2A7E"/>
    <w:rsid w:val="006D138E"/>
    <w:rsid w:val="006D233F"/>
    <w:rsid w:val="006E316C"/>
    <w:rsid w:val="006F6B48"/>
    <w:rsid w:val="007042B3"/>
    <w:rsid w:val="00705572"/>
    <w:rsid w:val="00706762"/>
    <w:rsid w:val="00714D2E"/>
    <w:rsid w:val="0074052F"/>
    <w:rsid w:val="00741FF3"/>
    <w:rsid w:val="00745A53"/>
    <w:rsid w:val="00747878"/>
    <w:rsid w:val="0075154F"/>
    <w:rsid w:val="00764137"/>
    <w:rsid w:val="00764444"/>
    <w:rsid w:val="00766F79"/>
    <w:rsid w:val="00781FA3"/>
    <w:rsid w:val="00782B4D"/>
    <w:rsid w:val="007848C2"/>
    <w:rsid w:val="007A7C1B"/>
    <w:rsid w:val="007B5142"/>
    <w:rsid w:val="007B6A9D"/>
    <w:rsid w:val="007B7F12"/>
    <w:rsid w:val="007C12EA"/>
    <w:rsid w:val="007C660A"/>
    <w:rsid w:val="007C706D"/>
    <w:rsid w:val="007D3633"/>
    <w:rsid w:val="007E4031"/>
    <w:rsid w:val="007F114A"/>
    <w:rsid w:val="007F37E1"/>
    <w:rsid w:val="007F516D"/>
    <w:rsid w:val="007F5886"/>
    <w:rsid w:val="007F6EF8"/>
    <w:rsid w:val="008015F4"/>
    <w:rsid w:val="008063A7"/>
    <w:rsid w:val="0080758B"/>
    <w:rsid w:val="008139E4"/>
    <w:rsid w:val="008240C1"/>
    <w:rsid w:val="0083435C"/>
    <w:rsid w:val="00834ECF"/>
    <w:rsid w:val="0083740F"/>
    <w:rsid w:val="008400C2"/>
    <w:rsid w:val="008415F3"/>
    <w:rsid w:val="00842A79"/>
    <w:rsid w:val="008471F1"/>
    <w:rsid w:val="0085117D"/>
    <w:rsid w:val="008536E3"/>
    <w:rsid w:val="0085691D"/>
    <w:rsid w:val="00857CB9"/>
    <w:rsid w:val="00857D9B"/>
    <w:rsid w:val="0086017F"/>
    <w:rsid w:val="00866D40"/>
    <w:rsid w:val="0087269A"/>
    <w:rsid w:val="0088043C"/>
    <w:rsid w:val="00883497"/>
    <w:rsid w:val="00890AEF"/>
    <w:rsid w:val="00894F69"/>
    <w:rsid w:val="00895B6C"/>
    <w:rsid w:val="0089605B"/>
    <w:rsid w:val="00897850"/>
    <w:rsid w:val="008B45B4"/>
    <w:rsid w:val="008B7A27"/>
    <w:rsid w:val="008C783A"/>
    <w:rsid w:val="008E1315"/>
    <w:rsid w:val="008E30EA"/>
    <w:rsid w:val="008E3227"/>
    <w:rsid w:val="008F59EF"/>
    <w:rsid w:val="009023E9"/>
    <w:rsid w:val="00903EE5"/>
    <w:rsid w:val="00904C99"/>
    <w:rsid w:val="00917A96"/>
    <w:rsid w:val="0092089B"/>
    <w:rsid w:val="0092160B"/>
    <w:rsid w:val="0092232C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86E50"/>
    <w:rsid w:val="00996530"/>
    <w:rsid w:val="009B1324"/>
    <w:rsid w:val="009B78F6"/>
    <w:rsid w:val="009C0652"/>
    <w:rsid w:val="009C3F4F"/>
    <w:rsid w:val="009C6469"/>
    <w:rsid w:val="009E5BE7"/>
    <w:rsid w:val="009F1231"/>
    <w:rsid w:val="009F2B57"/>
    <w:rsid w:val="00A126C4"/>
    <w:rsid w:val="00A41CEA"/>
    <w:rsid w:val="00A421AD"/>
    <w:rsid w:val="00A559B9"/>
    <w:rsid w:val="00A56CAE"/>
    <w:rsid w:val="00A570C6"/>
    <w:rsid w:val="00A61ED1"/>
    <w:rsid w:val="00A62BF5"/>
    <w:rsid w:val="00A65BB7"/>
    <w:rsid w:val="00A84BAC"/>
    <w:rsid w:val="00A9390C"/>
    <w:rsid w:val="00A96CB3"/>
    <w:rsid w:val="00AA10F8"/>
    <w:rsid w:val="00AA2418"/>
    <w:rsid w:val="00AB0C7C"/>
    <w:rsid w:val="00AB0F22"/>
    <w:rsid w:val="00AD1E23"/>
    <w:rsid w:val="00AD3095"/>
    <w:rsid w:val="00AD3E55"/>
    <w:rsid w:val="00AF0351"/>
    <w:rsid w:val="00AF1BB5"/>
    <w:rsid w:val="00AF56E4"/>
    <w:rsid w:val="00B14D4D"/>
    <w:rsid w:val="00B15188"/>
    <w:rsid w:val="00B20B79"/>
    <w:rsid w:val="00B30CA0"/>
    <w:rsid w:val="00B33630"/>
    <w:rsid w:val="00B41EFC"/>
    <w:rsid w:val="00B44DF7"/>
    <w:rsid w:val="00B51364"/>
    <w:rsid w:val="00B749AF"/>
    <w:rsid w:val="00B75345"/>
    <w:rsid w:val="00B806A1"/>
    <w:rsid w:val="00B81580"/>
    <w:rsid w:val="00B81D81"/>
    <w:rsid w:val="00B84B7E"/>
    <w:rsid w:val="00BA688D"/>
    <w:rsid w:val="00BB54CC"/>
    <w:rsid w:val="00BD404A"/>
    <w:rsid w:val="00BD784C"/>
    <w:rsid w:val="00BE2B7D"/>
    <w:rsid w:val="00BE31F5"/>
    <w:rsid w:val="00BE4E88"/>
    <w:rsid w:val="00BE5755"/>
    <w:rsid w:val="00BE79F2"/>
    <w:rsid w:val="00BF2673"/>
    <w:rsid w:val="00C04089"/>
    <w:rsid w:val="00C13A16"/>
    <w:rsid w:val="00C13D0E"/>
    <w:rsid w:val="00C150BC"/>
    <w:rsid w:val="00C44010"/>
    <w:rsid w:val="00C51406"/>
    <w:rsid w:val="00C51DCB"/>
    <w:rsid w:val="00C52111"/>
    <w:rsid w:val="00C5671B"/>
    <w:rsid w:val="00C60007"/>
    <w:rsid w:val="00C63142"/>
    <w:rsid w:val="00C71127"/>
    <w:rsid w:val="00C80B2B"/>
    <w:rsid w:val="00C83293"/>
    <w:rsid w:val="00C837C7"/>
    <w:rsid w:val="00C8432B"/>
    <w:rsid w:val="00C93045"/>
    <w:rsid w:val="00CA1E8F"/>
    <w:rsid w:val="00CA3E35"/>
    <w:rsid w:val="00CB1E3B"/>
    <w:rsid w:val="00CC012A"/>
    <w:rsid w:val="00CC1F71"/>
    <w:rsid w:val="00CC3C92"/>
    <w:rsid w:val="00CD2C69"/>
    <w:rsid w:val="00CD32F3"/>
    <w:rsid w:val="00CE21A9"/>
    <w:rsid w:val="00CE7865"/>
    <w:rsid w:val="00CF41AE"/>
    <w:rsid w:val="00CF55D0"/>
    <w:rsid w:val="00D02C8A"/>
    <w:rsid w:val="00D0373C"/>
    <w:rsid w:val="00D0634D"/>
    <w:rsid w:val="00D144EA"/>
    <w:rsid w:val="00D1477C"/>
    <w:rsid w:val="00D16EDF"/>
    <w:rsid w:val="00D16EE2"/>
    <w:rsid w:val="00D31484"/>
    <w:rsid w:val="00D45AFE"/>
    <w:rsid w:val="00D45F21"/>
    <w:rsid w:val="00D62D65"/>
    <w:rsid w:val="00D6438A"/>
    <w:rsid w:val="00D6443D"/>
    <w:rsid w:val="00D674A1"/>
    <w:rsid w:val="00D71EE3"/>
    <w:rsid w:val="00D72317"/>
    <w:rsid w:val="00D7671B"/>
    <w:rsid w:val="00DA27F2"/>
    <w:rsid w:val="00DA44EF"/>
    <w:rsid w:val="00DA5868"/>
    <w:rsid w:val="00DB38F2"/>
    <w:rsid w:val="00DC3A08"/>
    <w:rsid w:val="00DD312F"/>
    <w:rsid w:val="00DD4254"/>
    <w:rsid w:val="00DD784F"/>
    <w:rsid w:val="00DD7B9C"/>
    <w:rsid w:val="00DE0E37"/>
    <w:rsid w:val="00DE7FFB"/>
    <w:rsid w:val="00E02B2B"/>
    <w:rsid w:val="00E079E9"/>
    <w:rsid w:val="00E147BB"/>
    <w:rsid w:val="00E20853"/>
    <w:rsid w:val="00E416C4"/>
    <w:rsid w:val="00E476EE"/>
    <w:rsid w:val="00E543B4"/>
    <w:rsid w:val="00E562B6"/>
    <w:rsid w:val="00E57445"/>
    <w:rsid w:val="00E57FC7"/>
    <w:rsid w:val="00E639DC"/>
    <w:rsid w:val="00E75960"/>
    <w:rsid w:val="00E80EFE"/>
    <w:rsid w:val="00E83497"/>
    <w:rsid w:val="00E84B57"/>
    <w:rsid w:val="00E870DD"/>
    <w:rsid w:val="00EB0172"/>
    <w:rsid w:val="00EB21FB"/>
    <w:rsid w:val="00EB39A4"/>
    <w:rsid w:val="00EB6B6B"/>
    <w:rsid w:val="00EB7BBE"/>
    <w:rsid w:val="00EC3C34"/>
    <w:rsid w:val="00EE5435"/>
    <w:rsid w:val="00F179BE"/>
    <w:rsid w:val="00F22693"/>
    <w:rsid w:val="00F25569"/>
    <w:rsid w:val="00F3164E"/>
    <w:rsid w:val="00F32625"/>
    <w:rsid w:val="00F35941"/>
    <w:rsid w:val="00F52C74"/>
    <w:rsid w:val="00F541D1"/>
    <w:rsid w:val="00F559A9"/>
    <w:rsid w:val="00F60B62"/>
    <w:rsid w:val="00F66472"/>
    <w:rsid w:val="00F67423"/>
    <w:rsid w:val="00F7220B"/>
    <w:rsid w:val="00F72948"/>
    <w:rsid w:val="00F81C41"/>
    <w:rsid w:val="00F84A2E"/>
    <w:rsid w:val="00F8650A"/>
    <w:rsid w:val="00F86AB3"/>
    <w:rsid w:val="00F91432"/>
    <w:rsid w:val="00F92D11"/>
    <w:rsid w:val="00FB3633"/>
    <w:rsid w:val="00FB40AA"/>
    <w:rsid w:val="00FB5844"/>
    <w:rsid w:val="00FC148A"/>
    <w:rsid w:val="00FD2EB1"/>
    <w:rsid w:val="00FE2860"/>
    <w:rsid w:val="00FE7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55008-8059-41DD-9386-0552DFF9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19</cp:revision>
  <cp:lastPrinted>2019-10-01T04:35:00Z</cp:lastPrinted>
  <dcterms:created xsi:type="dcterms:W3CDTF">2019-09-10T10:30:00Z</dcterms:created>
  <dcterms:modified xsi:type="dcterms:W3CDTF">2019-10-03T11:08:00Z</dcterms:modified>
</cp:coreProperties>
</file>